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987C">
      <w:pPr>
        <w:rPr>
          <w:b/>
        </w:rPr>
      </w:pPr>
      <w:r>
        <w:rPr>
          <w:rFonts w:hint="eastAsia"/>
          <w:b/>
        </w:rPr>
        <w:t>附件：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65"/>
        <w:gridCol w:w="1333"/>
        <w:gridCol w:w="1414"/>
        <w:gridCol w:w="1974"/>
        <w:gridCol w:w="4271"/>
      </w:tblGrid>
      <w:tr w14:paraId="2911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A8EF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科文学院2026年4月“五老五助力”行动</w:t>
            </w:r>
          </w:p>
          <w:p w14:paraId="49074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融入“一站式”学生社区建设活动安排表</w:t>
            </w:r>
            <w:bookmarkEnd w:id="0"/>
          </w:p>
        </w:tc>
      </w:tr>
      <w:tr w14:paraId="4EF4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000" w:type="pct"/>
            <w:gridSpan w:val="6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B05E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一、助力思政教育</w:t>
            </w:r>
          </w:p>
        </w:tc>
      </w:tr>
      <w:tr w14:paraId="2233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8871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邀请老同志开展主题宣讲。讲述奋斗故事，引导学生坚定理想信念</w:t>
            </w:r>
          </w:p>
        </w:tc>
      </w:tr>
      <w:tr w14:paraId="3175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9" w:type="pct"/>
            <w:shd w:val="clear" w:color="auto" w:fill="auto"/>
            <w:vAlign w:val="center"/>
          </w:tcPr>
          <w:p w14:paraId="089403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7865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0483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5577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AE7F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144C7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宣讲主题</w:t>
            </w:r>
          </w:p>
        </w:tc>
      </w:tr>
      <w:tr w14:paraId="22A5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9" w:type="pct"/>
            <w:shd w:val="clear" w:color="auto" w:fill="auto"/>
            <w:vAlign w:val="center"/>
          </w:tcPr>
          <w:p w14:paraId="234558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4A5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3614B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张淑美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77467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4月8日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BB64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崇德书院研讨室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5E47A0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红色家书故事宣讲会</w:t>
            </w:r>
          </w:p>
        </w:tc>
      </w:tr>
      <w:tr w14:paraId="350A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9" w:type="pct"/>
            <w:shd w:val="clear" w:color="auto" w:fill="auto"/>
            <w:vAlign w:val="center"/>
          </w:tcPr>
          <w:p w14:paraId="3601F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02A0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B913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孙正洪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070A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4月23日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3AF9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求真书院研讨室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171B0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好的人品是人生最大的财富</w:t>
            </w:r>
          </w:p>
        </w:tc>
      </w:tr>
      <w:tr w14:paraId="34F3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9" w:type="pct"/>
            <w:shd w:val="clear" w:color="auto" w:fill="auto"/>
            <w:vAlign w:val="center"/>
          </w:tcPr>
          <w:p w14:paraId="55DB0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6FF7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20AF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马先辉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BF47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4月13日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2817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风华楼休闲空间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2903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千年第一思想家——马克思</w:t>
            </w:r>
          </w:p>
        </w:tc>
      </w:tr>
      <w:tr w14:paraId="04C4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9" w:type="pct"/>
            <w:shd w:val="clear" w:color="auto" w:fill="auto"/>
            <w:vAlign w:val="center"/>
          </w:tcPr>
          <w:p w14:paraId="084CB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9746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FB20F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张才祥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DDE8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4月17日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AC1C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明志楼4楼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23A79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从2026年全国两会看中国教育发展战略与路径</w:t>
            </w:r>
          </w:p>
        </w:tc>
      </w:tr>
      <w:tr w14:paraId="666E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5ABF3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二、助力党建引领</w:t>
            </w:r>
          </w:p>
        </w:tc>
      </w:tr>
      <w:tr w14:paraId="495B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C79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聘请老党员、老领导参与党团活动，上党课，协助党员发展与教育管理</w:t>
            </w:r>
          </w:p>
        </w:tc>
      </w:tr>
      <w:tr w14:paraId="6619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shd w:val="clear" w:color="auto" w:fill="auto"/>
            <w:vAlign w:val="center"/>
          </w:tcPr>
          <w:p w14:paraId="4AC4F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E547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82D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A82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783C6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65E5B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党课主题</w:t>
            </w:r>
          </w:p>
        </w:tc>
      </w:tr>
      <w:tr w14:paraId="5085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" w:type="pct"/>
            <w:shd w:val="clear" w:color="auto" w:fill="auto"/>
            <w:vAlign w:val="center"/>
          </w:tcPr>
          <w:p w14:paraId="0F045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2081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D0F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王为良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庄建锋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28BF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4月22日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857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3E2D1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为青春领航：共产党人的精神谱系</w:t>
            </w:r>
          </w:p>
        </w:tc>
      </w:tr>
      <w:tr w14:paraId="64CC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9" w:type="pct"/>
            <w:shd w:val="clear" w:color="auto" w:fill="auto"/>
            <w:vAlign w:val="center"/>
          </w:tcPr>
          <w:p w14:paraId="68281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084A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397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马先辉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戚  琦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B775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4月15日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C939B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精工楼智慧教室405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2473B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人生的智慧</w:t>
            </w:r>
          </w:p>
        </w:tc>
      </w:tr>
      <w:tr w14:paraId="356E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3B77B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三、助力困难帮扶</w:t>
            </w:r>
          </w:p>
        </w:tc>
      </w:tr>
      <w:tr w14:paraId="1DDA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3652B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针对学业、经济、就业困难等学生，组织老教授、老专家开展“一对一（多）”学业辅导、生涯规划、就业咨询（每月邀请1位五老专家）</w:t>
            </w:r>
          </w:p>
        </w:tc>
      </w:tr>
      <w:tr w14:paraId="5FC4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9" w:type="pct"/>
            <w:shd w:val="clear" w:color="auto" w:fill="auto"/>
            <w:vAlign w:val="center"/>
          </w:tcPr>
          <w:p w14:paraId="38A5F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848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9097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599E6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7DA3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8761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14:paraId="3D11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" w:type="pct"/>
            <w:shd w:val="clear" w:color="auto" w:fill="auto"/>
            <w:vAlign w:val="center"/>
          </w:tcPr>
          <w:p w14:paraId="1A5E8C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441C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2C08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吕建刚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E08AD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4月22日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7AD4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崇德书院活动室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333D1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就业有方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实习就业指导沙龙</w:t>
            </w:r>
          </w:p>
        </w:tc>
      </w:tr>
      <w:tr w14:paraId="652B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9" w:type="pct"/>
            <w:shd w:val="clear" w:color="auto" w:fill="auto"/>
            <w:vAlign w:val="center"/>
          </w:tcPr>
          <w:p w14:paraId="1EA0AE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EE2FE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D91F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F444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4月9日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CA0F9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16A8F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“助困成才，银发护航”经济困难学生座谈会</w:t>
            </w:r>
          </w:p>
        </w:tc>
      </w:tr>
      <w:tr w14:paraId="2387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9" w:type="pct"/>
            <w:shd w:val="clear" w:color="auto" w:fill="auto"/>
            <w:vAlign w:val="center"/>
          </w:tcPr>
          <w:p w14:paraId="072CA9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8BDD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BAD6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侯家旭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F9A5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4月23日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F220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34CB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银发助学润心田，笃学奋进向未来——学业帮扶成长计划</w:t>
            </w:r>
          </w:p>
        </w:tc>
      </w:tr>
      <w:tr w14:paraId="05839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1482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C456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301F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赵峻岩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0BBAB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4804E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18BD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“助困成才，银发护航”经济困难学生座谈会</w:t>
            </w:r>
          </w:p>
        </w:tc>
      </w:tr>
      <w:tr w14:paraId="7F1F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9" w:type="pct"/>
            <w:vMerge w:val="continue"/>
            <w:shd w:val="clear" w:color="auto" w:fill="auto"/>
            <w:vAlign w:val="center"/>
          </w:tcPr>
          <w:p w14:paraId="20A5D3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56151F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E6E3A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D6D2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4月23日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59479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双创楼405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7CD7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“五老同心助成长”职场礼仪课</w:t>
            </w:r>
          </w:p>
        </w:tc>
      </w:tr>
      <w:tr w14:paraId="01C1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4A6A5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四、助力心理关爱</w:t>
            </w:r>
          </w:p>
        </w:tc>
      </w:tr>
      <w:tr w14:paraId="7623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7696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组织老专家，依托“谈心屋”等载体，通过线上线下相结合的方式。协助开展心理健康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与重点学生结对关爱。（每月安排1位五老专家）</w:t>
            </w:r>
          </w:p>
        </w:tc>
      </w:tr>
      <w:tr w14:paraId="35D3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9" w:type="pct"/>
            <w:shd w:val="clear" w:color="auto" w:fill="auto"/>
            <w:vAlign w:val="center"/>
          </w:tcPr>
          <w:p w14:paraId="14236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DC8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C8227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B81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39DF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405F4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14:paraId="4C60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9" w:type="pct"/>
            <w:shd w:val="clear" w:color="auto" w:fill="auto"/>
            <w:vAlign w:val="center"/>
          </w:tcPr>
          <w:p w14:paraId="733684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DFAC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9607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609C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4月15日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B8361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崇德书院谈心屋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F981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重点关爱人员深度谈心谈话</w:t>
            </w:r>
          </w:p>
        </w:tc>
      </w:tr>
      <w:tr w14:paraId="502E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57A5E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8D0B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EE6C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60AC0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4月8日周三下午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25E3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4419D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“五老暖心引导，戒瘾向阳成长”沉迷游戏学生一对一谈心谈话</w:t>
            </w:r>
          </w:p>
        </w:tc>
      </w:tr>
      <w:tr w14:paraId="37FD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9" w:type="pct"/>
            <w:vMerge w:val="continue"/>
            <w:shd w:val="clear" w:color="auto" w:fill="auto"/>
            <w:vAlign w:val="center"/>
          </w:tcPr>
          <w:p w14:paraId="33FEE8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41658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BFF6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沈山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02F05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4月8日周三下午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86469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求真书院谈心屋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52B78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“为青春润心”少数民族学生帮扶</w:t>
            </w:r>
          </w:p>
        </w:tc>
      </w:tr>
      <w:tr w14:paraId="6F2F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9" w:type="pct"/>
            <w:vMerge w:val="continue"/>
            <w:shd w:val="clear" w:color="auto" w:fill="auto"/>
            <w:vAlign w:val="center"/>
          </w:tcPr>
          <w:p w14:paraId="749536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7474C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58AC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张永平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695DA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4月8日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D159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风华楼心理休闲区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AA57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“卸下焦虑轻入睡，谈心护航助安眠”——摆脱睡眠困扰</w:t>
            </w:r>
          </w:p>
        </w:tc>
      </w:tr>
      <w:tr w14:paraId="7193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9" w:type="pct"/>
            <w:vMerge w:val="continue"/>
            <w:shd w:val="clear" w:color="auto" w:fill="auto"/>
            <w:vAlign w:val="center"/>
          </w:tcPr>
          <w:p w14:paraId="083E2A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FB28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856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BEE8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4月22日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BF8C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尚美书院谈心屋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F0F5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“银发助青，暖心同行”暖心茶话会</w:t>
            </w:r>
          </w:p>
        </w:tc>
      </w:tr>
    </w:tbl>
    <w:p w14:paraId="1EACA14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68DA"/>
    <w:rsid w:val="00003D35"/>
    <w:rsid w:val="001D54C0"/>
    <w:rsid w:val="00204AC3"/>
    <w:rsid w:val="007D6A9B"/>
    <w:rsid w:val="00853135"/>
    <w:rsid w:val="00A0653F"/>
    <w:rsid w:val="00B20C3A"/>
    <w:rsid w:val="00EB6C6C"/>
    <w:rsid w:val="0DD57FDF"/>
    <w:rsid w:val="0EE84AC0"/>
    <w:rsid w:val="0F08497D"/>
    <w:rsid w:val="1CEB2A47"/>
    <w:rsid w:val="1E8A68DA"/>
    <w:rsid w:val="1FDD5F55"/>
    <w:rsid w:val="2A1A0CEB"/>
    <w:rsid w:val="33996A24"/>
    <w:rsid w:val="341B5D8B"/>
    <w:rsid w:val="425909FD"/>
    <w:rsid w:val="46C30AA8"/>
    <w:rsid w:val="56E322E1"/>
    <w:rsid w:val="5CFF3025"/>
    <w:rsid w:val="60933795"/>
    <w:rsid w:val="6D0366D5"/>
    <w:rsid w:val="7F1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efb39a1-f376-4fa1-a2c2-3a41b66a5b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976</Words>
  <Characters>993</Characters>
  <Lines>8</Lines>
  <Paragraphs>2</Paragraphs>
  <TotalTime>21</TotalTime>
  <ScaleCrop>false</ScaleCrop>
  <LinksUpToDate>false</LinksUpToDate>
  <CharactersWithSpaces>995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2026-03-25T09:24:00Z</dcterms:created>
  <dc:creator>WPS_1584517795</dc:creator>
  <cp:lastModifiedBy>¿</cp:lastModifiedBy>
  <cp:lastPrinted>2026-04-15T09:57:03Z</cp:lastPrinted>
  <dcterms:modified xsi:type="dcterms:W3CDTF">2026-04-15T10:22:15Z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1F5A5DAA2C2E4D459165A16E6CC9A465_13</vt:lpwstr>
  </property>
  <property fmtid="{D5CDD505-2E9C-101B-9397-08002B2CF9AE}" pid="4" name="KSOTemplateDocerSaveRecord">
    <vt:lpwstr>eyJoZGlkIjoiODEzMWQ3MzhiYzE1OTY0YTdiOGVkNWU0M2RjYWU0YzUiLCJ1c2VySWQiOiI0NzE5MzY0MzMifQ==</vt:lpwstr>
  </property>
</Properties>
</file>